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34" w:rsidRPr="00192F34" w:rsidRDefault="00192F34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763F" w:rsidRPr="00192F34" w:rsidRDefault="00192F34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</w:p>
    <w:p w:rsidR="003C536D" w:rsidRPr="00192F34" w:rsidRDefault="00192F34" w:rsidP="0019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общем  собрании  работников</w:t>
      </w:r>
      <w:r w:rsidR="003C536D" w:rsidRPr="0019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C536D" w:rsidRPr="0019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63F" w:rsidRPr="00192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3C536D" w:rsidRPr="0019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63F" w:rsidRDefault="00192F34" w:rsidP="0019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24                                    </w:t>
      </w:r>
      <w:r w:rsidR="003C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C536D"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 </w:t>
      </w:r>
      <w:r w:rsidR="003C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д/с</w:t>
      </w:r>
      <w:r w:rsidR="003C536D"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C536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3C536D" w:rsidRPr="00EC0413" w:rsidRDefault="00192F34" w:rsidP="00192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от 25.08.2021г.                                              </w:t>
      </w:r>
      <w:bookmarkStart w:id="0" w:name="_GoBack"/>
      <w:bookmarkEnd w:id="0"/>
      <w:r w:rsidR="003C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 О.Г. Цитрина</w:t>
      </w:r>
    </w:p>
    <w:p w:rsidR="0008763F" w:rsidRDefault="0008763F" w:rsidP="0008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C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8763F" w:rsidRPr="00EC0413" w:rsidRDefault="003C536D" w:rsidP="003C536D">
      <w:pPr>
        <w:tabs>
          <w:tab w:val="left" w:pos="708"/>
          <w:tab w:val="left" w:pos="1416"/>
          <w:tab w:val="left" w:pos="2124"/>
          <w:tab w:val="left" w:pos="2832"/>
          <w:tab w:val="left" w:pos="3555"/>
          <w:tab w:val="left" w:pos="716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08763F"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876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DD3977">
        <w:rPr>
          <w:rFonts w:ascii="Times New Roman" w:hAnsi="Times New Roman" w:cs="Times New Roman"/>
          <w:sz w:val="24"/>
          <w:szCs w:val="24"/>
        </w:rPr>
        <w:t xml:space="preserve">          Приказ №  13 </w:t>
      </w:r>
      <w:r w:rsidR="0008763F">
        <w:rPr>
          <w:rFonts w:ascii="Times New Roman" w:hAnsi="Times New Roman" w:cs="Times New Roman"/>
          <w:sz w:val="24"/>
          <w:szCs w:val="24"/>
        </w:rPr>
        <w:t xml:space="preserve">от </w:t>
      </w:r>
      <w:r w:rsidR="00DD3977">
        <w:rPr>
          <w:rFonts w:ascii="Times New Roman" w:hAnsi="Times New Roman" w:cs="Times New Roman"/>
          <w:sz w:val="24"/>
          <w:szCs w:val="24"/>
        </w:rPr>
        <w:t xml:space="preserve"> 01.09.2021 г.</w:t>
      </w:r>
    </w:p>
    <w:p w:rsidR="0008763F" w:rsidRDefault="0008763F" w:rsidP="0008763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63F" w:rsidRDefault="0008763F" w:rsidP="0008763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63F" w:rsidRDefault="0008763F" w:rsidP="0008763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63F" w:rsidRDefault="0008763F" w:rsidP="0008763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63F" w:rsidRPr="00EC0413" w:rsidRDefault="0008763F" w:rsidP="0008763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63F" w:rsidRPr="00EC0413" w:rsidRDefault="0008763F" w:rsidP="0008763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63F" w:rsidRDefault="0008763F" w:rsidP="0008763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8763F" w:rsidRPr="0008763F" w:rsidRDefault="0008763F" w:rsidP="0008763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защите персональных данных работников</w:t>
      </w:r>
    </w:p>
    <w:p w:rsidR="0008763F" w:rsidRDefault="0008763F" w:rsidP="0008763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</w:t>
      </w:r>
    </w:p>
    <w:p w:rsidR="0008763F" w:rsidRDefault="0008763F" w:rsidP="0008763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дошкольного образовательного учреждения  </w:t>
      </w:r>
    </w:p>
    <w:p w:rsidR="0008763F" w:rsidRPr="0008763F" w:rsidRDefault="0008763F" w:rsidP="0008763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№ 24»</w:t>
      </w:r>
    </w:p>
    <w:p w:rsidR="0008763F" w:rsidRP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36D" w:rsidRDefault="003C536D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63F" w:rsidRDefault="0008763F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 </w:t>
      </w:r>
    </w:p>
    <w:p w:rsidR="009B3E69" w:rsidRPr="0008763F" w:rsidRDefault="009B3E69" w:rsidP="004D4FC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1.1.        Настоящее Положение (далее – Положение) о защите персональных данных работников    муниципального бюджетного дошкольного образовательного учреждения   «Детский сад  №24» (далее – МБДОУ д/с №24) разработано с целью защиты информации, относящейся к личности и личной жизни работников   МБДОУ д/с №24</w:t>
      </w:r>
      <w:r w:rsid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разработано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Федеральным законом «Об образовании в Российской Федерации» от 29.12.2012г. № 273-ФЗ; со статьей 24 Ко</w:t>
      </w:r>
      <w:r w:rsid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нституции Российской Федерации;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 </w:t>
      </w:r>
      <w:r w:rsidR="004D4FC7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</w:t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</w:t>
      </w:r>
      <w:r w:rsidR="004D4FC7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июля 2006 г. № 152-ФЗ «О персональных данных».</w:t>
      </w:r>
      <w:proofErr w:type="gramEnd"/>
    </w:p>
    <w:p w:rsidR="009B3E69" w:rsidRPr="0008763F" w:rsidRDefault="009B3E69" w:rsidP="004D4FC7">
      <w:p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08763F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№24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Работниками считаются лица, работ</w:t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ающие в учреждении по трудовому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Целью настоящего Положения является исполнение законодательства РФ в области защиты персональных данных.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К актам,  </w:t>
      </w: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  к  исполнению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учреждении,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Настоящее Положение о защите персональных данных должно быть подписано заведующим</w:t>
      </w:r>
      <w:r w:rsidR="0008763F" w:rsidRPr="00087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63F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№24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все работники должны быть письменно под роспись ознакомлены с ним.</w:t>
      </w:r>
    </w:p>
    <w:p w:rsidR="009B3E69" w:rsidRPr="0008763F" w:rsidRDefault="009B3E69" w:rsidP="004D4FC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ПОНЯТИЕ И СОСТАВ ПЕРСОНАЛЬНЫХ ДАННЫХ</w:t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персональных данных работника: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анкета;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автобиография;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образование;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трудовом и общем стаже;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предыдущем месте работы;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составе семьи;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паспортные данные;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воинском учете;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социальных льготах;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специальность;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занимаемая должность;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размер заработной платы;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судимостей;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адрес места жительства;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домашний телефон;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содержание трудового договора;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личные дела и трудовые книжки сотрудников;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к приказам по личному составу;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отчетов, направляемые в органы статистики;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документов об образовании;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результаты медицинского обследования на предмет </w:t>
      </w:r>
      <w:r w:rsid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годности к осуществлению трудовых обязанностей;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фотографии и иные сведения, относящиеся к персональным данным работника;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рекомендации, характеристики и т.п.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в п.2.2. сведения являются конфиденциальными и не подлежат разглашению иначе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РАБОТОДАТЕЛЯ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В целях исполнения требований законодательства РФ при обработке персональных данных, все</w:t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работники </w:t>
      </w:r>
      <w:r w:rsidR="004D4FC7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№24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исполнять установленный порядок работы: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</w:t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иное не предусмотрено законодательством.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 Защита персональных данных работника должна обеспечиваться полностью за счет работодателя.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3.1.6. </w:t>
      </w:r>
      <w:r w:rsidR="004D4FC7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№24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3.1.7. </w:t>
      </w:r>
      <w:r w:rsidR="004D4FC7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№24</w:t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имеет права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принуждать работников к отказу от своих прав на защиту персональных данных.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="004D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4.ОБЯЗАННОСТИ </w:t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обязан: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Передать работодателю все персональные данные, указанные в соответствующих документах.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РАБОТНИКА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имеет право: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На просмотр перс</w:t>
      </w:r>
      <w:r w:rsidR="004D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ональной информации, имеющейся у работодателя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 доступ к медицинским данным с помощью медицинского специалиста по своему выбору.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СБОР, ОБРАБОТКА И ХРАНЕНИЕ ПЕРСОНАЛЬНЫХ ДАННЫХ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6.2.1. Анкета содержит вопросы о персональных данных работника.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6.2.4. Личное дело работника оформляется после вступления трудового договора в силу.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Личное дело хранится в папке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установленного образца, на которой указываются </w:t>
      </w:r>
      <w:r w:rsid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работника.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6.2.6. Личное дело включает две  фотографии работника 3 х 4 см.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</w:t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При осуществлении передачи персональных данных работников третьим лицам работодатель обязан: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передавать персональные данные работника для использования в коммерческих целях;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ДОСТУП К ПЕРСОНАЛЬНЫМ ДАННЫМ СОТРУДНИКА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Внутренний доступ (использование информации работниками учреждения).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доступа к персональным данным работника имеют: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заведующий</w:t>
      </w:r>
      <w:r w:rsidR="0087086C" w:rsidRP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086C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№24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7086C" w:rsidRP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086C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заведующего по</w:t>
      </w:r>
      <w:r w:rsid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ВМР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заместитель заведующего по административно-хозяйственной работе;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медицинская сестра;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делопрозводитель</w:t>
      </w:r>
      <w:proofErr w:type="spell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 работник.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Внешний доступ (государственные структуры).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федеральная налоговая служба;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правоохранительные органы;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органы статистики;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бюро кредитных историй;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военкоматы;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органы социального страхования;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пенсионные фонды;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подразделения муниципальных органов управления.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8.3. Другие организации (третьи лица).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работнике (в том числе</w:t>
      </w:r>
      <w:r w:rsid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Родственники и члены семей.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ЗАЩИТА ПЕРСОНАЛЬНЫХ ДАННЫХ РАБОТНИКОВ</w:t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пунктов настоящего Положения о защите персональных данных работников, заведующий </w:t>
      </w:r>
      <w:r w:rsid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д/с №24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9.5. Электронные носители информации, должны быть защищены криптографическими средствами защиты информации.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порядке</w:t>
      </w:r>
      <w:r w:rsidR="0087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предусмотренном законодательством РФ и локальными нормативными актами.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</w:p>
    <w:p w:rsidR="009B3E69" w:rsidRPr="0008763F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</w:t>
      </w:r>
    </w:p>
    <w:p w:rsidR="009B3E69" w:rsidRPr="0008763F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ознакомления работников </w:t>
      </w:r>
    </w:p>
    <w:p w:rsidR="00742EF8" w:rsidRDefault="0087086C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B3E69"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бюджетного дошкольного образовательного учреждения </w:t>
      </w:r>
    </w:p>
    <w:p w:rsidR="009B3E69" w:rsidRPr="0008763F" w:rsidRDefault="0087086C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№24»</w:t>
      </w:r>
    </w:p>
    <w:p w:rsidR="009B3E69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Положением "О защите персональных данных работников"</w:t>
      </w:r>
    </w:p>
    <w:p w:rsidR="00742EF8" w:rsidRDefault="00742EF8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EF8" w:rsidRDefault="00742EF8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742EF8" w:rsidTr="00742EF8">
        <w:tc>
          <w:tcPr>
            <w:tcW w:w="817" w:type="dxa"/>
          </w:tcPr>
          <w:p w:rsidR="00742EF8" w:rsidRP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2E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proofErr w:type="gramStart"/>
            <w:r w:rsidRPr="00742E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42E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523" w:type="dxa"/>
          </w:tcPr>
          <w:p w:rsidR="00742EF8" w:rsidRPr="0008763F" w:rsidRDefault="00742EF8" w:rsidP="00206958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3F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:rsidR="00742EF8" w:rsidRPr="0008763F" w:rsidRDefault="00742EF8" w:rsidP="00206958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3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71" w:type="dxa"/>
          </w:tcPr>
          <w:p w:rsidR="00742EF8" w:rsidRPr="0008763F" w:rsidRDefault="00742EF8" w:rsidP="00206958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3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42EF8" w:rsidRPr="0008763F" w:rsidRDefault="00742EF8" w:rsidP="00206958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3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2671" w:type="dxa"/>
          </w:tcPr>
          <w:p w:rsidR="00742EF8" w:rsidRPr="0008763F" w:rsidRDefault="00742EF8" w:rsidP="00206958">
            <w:pPr>
              <w:tabs>
                <w:tab w:val="left" w:pos="-900"/>
                <w:tab w:val="left" w:pos="0"/>
                <w:tab w:val="left" w:pos="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3F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742EF8" w:rsidTr="00742EF8">
        <w:tc>
          <w:tcPr>
            <w:tcW w:w="817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23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2EF8" w:rsidTr="00742EF8">
        <w:tc>
          <w:tcPr>
            <w:tcW w:w="817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23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2EF8" w:rsidTr="00742EF8">
        <w:tc>
          <w:tcPr>
            <w:tcW w:w="817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23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2EF8" w:rsidTr="00742EF8">
        <w:tc>
          <w:tcPr>
            <w:tcW w:w="817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23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71" w:type="dxa"/>
          </w:tcPr>
          <w:p w:rsidR="00742EF8" w:rsidRDefault="00742EF8" w:rsidP="009B3E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42EF8" w:rsidRPr="0008763F" w:rsidRDefault="00742EF8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B3E69" w:rsidRPr="0008763F" w:rsidRDefault="009B3E69" w:rsidP="009B3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2EF8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742EF8" w:rsidRDefault="00742EF8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EF8" w:rsidRDefault="00742EF8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EF8" w:rsidRDefault="00742EF8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E69" w:rsidRPr="0008763F" w:rsidRDefault="009B3E69" w:rsidP="00742EF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742EF8" w:rsidRDefault="00907428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</w:p>
    <w:p w:rsidR="009B3E69" w:rsidRPr="00742EF8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неразглашении персональных данных работников</w:t>
      </w:r>
    </w:p>
    <w:p w:rsidR="00742EF8" w:rsidRDefault="009B3E69" w:rsidP="00742EF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42EF8"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742EF8" w:rsidRPr="00742EF8" w:rsidRDefault="00742EF8" w:rsidP="00742EF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№24»</w:t>
      </w:r>
    </w:p>
    <w:p w:rsidR="009B3E69" w:rsidRPr="00742EF8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обработку персональных данных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Я, ____________________________________________________________________</w:t>
      </w:r>
    </w:p>
    <w:p w:rsidR="009B3E69" w:rsidRPr="00742EF8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42E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</w:t>
      </w:r>
      <w:r w:rsidR="00742E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742E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(фамилия, имя,  отчество, </w:t>
      </w:r>
      <w:r w:rsidR="00742E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должности</w:t>
      </w:r>
      <w:r w:rsidRPr="00742E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9B3E69" w:rsidRPr="00742EF8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742EF8" w:rsidRDefault="009B3E69" w:rsidP="009B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42E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87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не</w:t>
      </w:r>
      <w:r w:rsidR="00742EF8" w:rsidRPr="0074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EF8" w:rsidRPr="0008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 w:rsidR="0074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EF8" w:rsidRDefault="00742EF8" w:rsidP="009B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69" w:rsidRPr="0008763F" w:rsidRDefault="009B3E69" w:rsidP="009B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74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  работников,  ставшие  мне  известными  в  связи с исполнением своих должностных обязанностей.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Об   ответственности  за  разглашение  персональных  данных  работников предупрежде</w:t>
      </w: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а).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42EF8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Фамилия, имя, отчество______________________________</w:t>
      </w:r>
      <w:r w:rsidR="00742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                                              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742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9B3E69" w:rsidRPr="0008763F" w:rsidRDefault="00742EF8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9B3E69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9B3E69" w:rsidRPr="00742EF8" w:rsidRDefault="009B3E69" w:rsidP="00742EF8">
      <w:pPr>
        <w:tabs>
          <w:tab w:val="left" w:pos="7950"/>
        </w:tabs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742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42EF8" w:rsidRPr="00742E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742EF8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"__" _____________ 202</w:t>
      </w:r>
      <w:r w:rsidR="009B3E69"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9B3E69" w:rsidRPr="0008763F" w:rsidRDefault="009B3E69" w:rsidP="00742EF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 Приложение № 3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3E69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СОГЛАСИЕ</w:t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7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РАБОТНИКА</w:t>
      </w:r>
    </w:p>
    <w:p w:rsidR="00742EF8" w:rsidRDefault="00742EF8" w:rsidP="00742EF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742EF8" w:rsidRPr="00742EF8" w:rsidRDefault="00742EF8" w:rsidP="00742EF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№24»</w:t>
      </w:r>
    </w:p>
    <w:p w:rsidR="00742EF8" w:rsidRPr="00742EF8" w:rsidRDefault="00742EF8" w:rsidP="00742EF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обработку персональных данных</w:t>
      </w:r>
    </w:p>
    <w:p w:rsidR="00742EF8" w:rsidRPr="0008763F" w:rsidRDefault="00742EF8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3E69" w:rsidRPr="0008763F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B3E69" w:rsidRPr="0008763F" w:rsidRDefault="009B3E69" w:rsidP="009B3E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82A57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Я,__________________________________________________________________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482A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                                         (Ф.И.О. полностью)</w:t>
      </w:r>
      <w:r w:rsidRPr="00482A57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</w:t>
      </w: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адресу: ____________________________________________________________________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           </w:t>
      </w:r>
      <w:r w:rsidRPr="00482A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(индекс и адрес регистрации согласно паспорту)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серия __________№_____________ выдан_______________________________________________________________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____________________________________________________________________,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</w:t>
      </w:r>
      <w:r w:rsidRPr="00482A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(орган, выдавший паспорт и дата выдачи)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являясь работником </w:t>
      </w:r>
      <w:r w:rsidR="004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№24</w:t>
      </w:r>
      <w:r w:rsidR="00482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выражаю согласие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B3E69" w:rsidRPr="00907428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МБД</w:t>
      </w:r>
      <w:r w:rsidR="004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д/с №24 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</w:t>
      </w:r>
      <w:proofErr w:type="gramEnd"/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должности; уровень квалификационной категории, стаж 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данных;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согласие вступает в силу с момента его подписания на срок действия тру</w:t>
      </w:r>
      <w:r w:rsidR="0090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дового договора с МБДОУ  д/с№24</w:t>
      </w: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течение трех лет после окончания срока действия трудового договора и 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9B3E69" w:rsidRPr="0008763F" w:rsidRDefault="009B3E69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 (подпись и фамилия, имя, отчество прописью полностью)</w:t>
      </w:r>
    </w:p>
    <w:p w:rsidR="009B3E69" w:rsidRPr="0008763F" w:rsidRDefault="00907428" w:rsidP="009B3E6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«_____»_______________202</w:t>
      </w:r>
      <w:r w:rsidR="009B3E69" w:rsidRPr="00087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__г.</w:t>
      </w:r>
    </w:p>
    <w:p w:rsidR="009B3E69" w:rsidRPr="0008763F" w:rsidRDefault="009B3E69" w:rsidP="009B3E69">
      <w:pPr>
        <w:rPr>
          <w:sz w:val="24"/>
          <w:szCs w:val="24"/>
        </w:rPr>
      </w:pPr>
    </w:p>
    <w:p w:rsidR="00D963DB" w:rsidRPr="0008763F" w:rsidRDefault="00D963DB">
      <w:pPr>
        <w:rPr>
          <w:rFonts w:ascii="Times New Roman" w:hAnsi="Times New Roman" w:cs="Times New Roman"/>
          <w:sz w:val="24"/>
          <w:szCs w:val="24"/>
        </w:rPr>
      </w:pPr>
    </w:p>
    <w:sectPr w:rsidR="00D963DB" w:rsidRPr="0008763F" w:rsidSect="009B3E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E69"/>
    <w:rsid w:val="0008763F"/>
    <w:rsid w:val="001027D4"/>
    <w:rsid w:val="00192F34"/>
    <w:rsid w:val="003C536D"/>
    <w:rsid w:val="00482A57"/>
    <w:rsid w:val="004D4FC7"/>
    <w:rsid w:val="00673F6E"/>
    <w:rsid w:val="00742EF8"/>
    <w:rsid w:val="0087086C"/>
    <w:rsid w:val="00907428"/>
    <w:rsid w:val="009B3E69"/>
    <w:rsid w:val="00D963DB"/>
    <w:rsid w:val="00DD3977"/>
    <w:rsid w:val="00E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A954-01CA-41C9-89EA-35B698D0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2</cp:lastModifiedBy>
  <cp:revision>6</cp:revision>
  <cp:lastPrinted>2021-03-25T07:44:00Z</cp:lastPrinted>
  <dcterms:created xsi:type="dcterms:W3CDTF">2021-03-23T13:03:00Z</dcterms:created>
  <dcterms:modified xsi:type="dcterms:W3CDTF">2021-09-23T10:31:00Z</dcterms:modified>
</cp:coreProperties>
</file>